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78AE21">
      <w:pPr>
        <w:widowControl w:val="0"/>
        <w:numPr>
          <w:ilvl w:val="0"/>
          <w:numId w:val="0"/>
        </w:numPr>
        <w:jc w:val="center"/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kern w:val="0"/>
          <w:sz w:val="36"/>
          <w:szCs w:val="36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kern w:val="0"/>
          <w:sz w:val="36"/>
          <w:szCs w:val="36"/>
          <w:lang w:val="en-US" w:eastAsia="zh-CN" w:bidi="ar"/>
        </w:rPr>
        <w:t>零星维修及修缮工程变更单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4EC55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6C4DAD88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工程名称</w:t>
            </w:r>
          </w:p>
        </w:tc>
        <w:tc>
          <w:tcPr>
            <w:tcW w:w="6392" w:type="dxa"/>
            <w:gridSpan w:val="3"/>
          </w:tcPr>
          <w:p w14:paraId="0791A812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626F7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4BFA9A9B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项目负责人</w:t>
            </w:r>
          </w:p>
        </w:tc>
        <w:tc>
          <w:tcPr>
            <w:tcW w:w="2130" w:type="dxa"/>
          </w:tcPr>
          <w:p w14:paraId="5178C321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2131" w:type="dxa"/>
          </w:tcPr>
          <w:p w14:paraId="5153788C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费用增减金额</w:t>
            </w:r>
          </w:p>
        </w:tc>
        <w:tc>
          <w:tcPr>
            <w:tcW w:w="2131" w:type="dxa"/>
          </w:tcPr>
          <w:p w14:paraId="044A79C1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26197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62256497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工期变化</w:t>
            </w:r>
          </w:p>
        </w:tc>
        <w:tc>
          <w:tcPr>
            <w:tcW w:w="2130" w:type="dxa"/>
          </w:tcPr>
          <w:p w14:paraId="119B6A9A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2131" w:type="dxa"/>
          </w:tcPr>
          <w:p w14:paraId="17AAAFD1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变更时间</w:t>
            </w:r>
          </w:p>
        </w:tc>
        <w:tc>
          <w:tcPr>
            <w:tcW w:w="2131" w:type="dxa"/>
          </w:tcPr>
          <w:p w14:paraId="6F1831EC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0FCE0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1" w:hRule="atLeast"/>
        </w:trPr>
        <w:tc>
          <w:tcPr>
            <w:tcW w:w="8522" w:type="dxa"/>
            <w:gridSpan w:val="4"/>
          </w:tcPr>
          <w:p w14:paraId="64158CA8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变更原因和内容、金额：</w:t>
            </w:r>
          </w:p>
          <w:p w14:paraId="06CF2881">
            <w:pPr>
              <w:widowControl w:val="0"/>
              <w:numPr>
                <w:ilvl w:val="0"/>
                <w:numId w:val="0"/>
              </w:numPr>
              <w:ind w:firstLine="560" w:firstLineChars="200"/>
              <w:jc w:val="both"/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 xml:space="preserve">             </w:t>
            </w:r>
            <w:bookmarkStart w:id="0" w:name="_GoBack"/>
            <w:bookmarkEnd w:id="0"/>
            <w:r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 xml:space="preserve">        </w:t>
            </w:r>
          </w:p>
          <w:p w14:paraId="314A22FB">
            <w:pPr>
              <w:widowControl w:val="0"/>
              <w:numPr>
                <w:ilvl w:val="0"/>
                <w:numId w:val="0"/>
              </w:numPr>
              <w:ind w:firstLine="560" w:firstLineChars="200"/>
              <w:jc w:val="both"/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  <w:p w14:paraId="1B364BE6">
            <w:pPr>
              <w:widowControl w:val="0"/>
              <w:numPr>
                <w:ilvl w:val="0"/>
                <w:numId w:val="0"/>
              </w:numPr>
              <w:ind w:firstLine="560" w:firstLineChars="200"/>
              <w:jc w:val="both"/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  <w:p w14:paraId="293A6A50">
            <w:pPr>
              <w:widowControl w:val="0"/>
              <w:numPr>
                <w:ilvl w:val="0"/>
                <w:numId w:val="0"/>
              </w:numPr>
              <w:ind w:firstLine="560" w:firstLineChars="200"/>
              <w:jc w:val="both"/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  <w:p w14:paraId="1873CA2A">
            <w:pPr>
              <w:widowControl w:val="0"/>
              <w:numPr>
                <w:ilvl w:val="0"/>
                <w:numId w:val="0"/>
              </w:numPr>
              <w:ind w:firstLine="560" w:firstLineChars="200"/>
              <w:jc w:val="both"/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  <w:p w14:paraId="2987B8C6">
            <w:pPr>
              <w:widowControl w:val="0"/>
              <w:numPr>
                <w:ilvl w:val="0"/>
                <w:numId w:val="0"/>
              </w:numPr>
              <w:ind w:firstLine="560" w:firstLineChars="200"/>
              <w:jc w:val="both"/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 xml:space="preserve">        </w:t>
            </w:r>
            <w:r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                         提出单位（公章）：</w:t>
            </w:r>
          </w:p>
          <w:p w14:paraId="2B2FD299">
            <w:pPr>
              <w:widowControl w:val="0"/>
              <w:numPr>
                <w:ilvl w:val="0"/>
                <w:numId w:val="0"/>
              </w:numPr>
              <w:ind w:firstLine="480" w:firstLineChars="200"/>
              <w:jc w:val="both"/>
              <w:rPr>
                <w:rFonts w:hint="default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                                   负责人（签字）：</w:t>
            </w:r>
          </w:p>
        </w:tc>
      </w:tr>
      <w:tr w14:paraId="33937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3" w:hRule="atLeast"/>
        </w:trPr>
        <w:tc>
          <w:tcPr>
            <w:tcW w:w="8522" w:type="dxa"/>
            <w:gridSpan w:val="4"/>
          </w:tcPr>
          <w:p w14:paraId="46F2B2C3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校领导批示：</w:t>
            </w:r>
          </w:p>
        </w:tc>
      </w:tr>
      <w:tr w14:paraId="15C69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9" w:hRule="atLeast"/>
        </w:trPr>
        <w:tc>
          <w:tcPr>
            <w:tcW w:w="2130" w:type="dxa"/>
          </w:tcPr>
          <w:p w14:paraId="271603FE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建设单位：</w:t>
            </w:r>
          </w:p>
          <w:p w14:paraId="7ACCD247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       </w:t>
            </w:r>
          </w:p>
          <w:p w14:paraId="2DA3E086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（签字）盖章</w:t>
            </w:r>
          </w:p>
          <w:p w14:paraId="677F082F">
            <w:pPr>
              <w:widowControl w:val="0"/>
              <w:numPr>
                <w:ilvl w:val="0"/>
                <w:numId w:val="0"/>
              </w:numPr>
              <w:ind w:firstLine="480" w:firstLineChars="200"/>
              <w:jc w:val="both"/>
              <w:rPr>
                <w:rFonts w:hint="default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年  月  日</w:t>
            </w:r>
          </w:p>
        </w:tc>
        <w:tc>
          <w:tcPr>
            <w:tcW w:w="2130" w:type="dxa"/>
          </w:tcPr>
          <w:p w14:paraId="5D0A147B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监理单位：</w:t>
            </w:r>
          </w:p>
          <w:p w14:paraId="321C51EB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       </w:t>
            </w:r>
          </w:p>
          <w:p w14:paraId="32B2F596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（签字）盖章</w:t>
            </w:r>
          </w:p>
          <w:p w14:paraId="4AA390FB">
            <w:pPr>
              <w:widowControl w:val="0"/>
              <w:numPr>
                <w:ilvl w:val="0"/>
                <w:numId w:val="0"/>
              </w:numPr>
              <w:ind w:firstLine="480" w:firstLineChars="200"/>
              <w:jc w:val="both"/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年  月  日</w:t>
            </w:r>
          </w:p>
        </w:tc>
        <w:tc>
          <w:tcPr>
            <w:tcW w:w="2131" w:type="dxa"/>
          </w:tcPr>
          <w:p w14:paraId="54E20947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施工单位：</w:t>
            </w:r>
          </w:p>
          <w:p w14:paraId="50CC94BD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       </w:t>
            </w:r>
          </w:p>
          <w:p w14:paraId="09F3521A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（签字）盖章</w:t>
            </w:r>
          </w:p>
          <w:p w14:paraId="52797A04">
            <w:pPr>
              <w:widowControl w:val="0"/>
              <w:numPr>
                <w:ilvl w:val="0"/>
                <w:numId w:val="0"/>
              </w:numPr>
              <w:ind w:firstLine="480" w:firstLineChars="200"/>
              <w:jc w:val="both"/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年  月  日</w:t>
            </w:r>
          </w:p>
        </w:tc>
        <w:tc>
          <w:tcPr>
            <w:tcW w:w="2131" w:type="dxa"/>
          </w:tcPr>
          <w:p w14:paraId="7DEE138C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设计单位：</w:t>
            </w:r>
          </w:p>
          <w:p w14:paraId="540B2D7B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       </w:t>
            </w:r>
          </w:p>
          <w:p w14:paraId="4C0F4DC1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（签字）盖章</w:t>
            </w:r>
          </w:p>
          <w:p w14:paraId="48F5B715">
            <w:pPr>
              <w:widowControl w:val="0"/>
              <w:numPr>
                <w:ilvl w:val="0"/>
                <w:numId w:val="0"/>
              </w:numPr>
              <w:ind w:firstLine="480" w:firstLineChars="200"/>
              <w:jc w:val="both"/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 w:bidi="ar"/>
              </w:rPr>
              <w:t>年  月  日</w:t>
            </w:r>
          </w:p>
        </w:tc>
      </w:tr>
    </w:tbl>
    <w:p w14:paraId="0B681534">
      <w:pPr>
        <w:widowControl w:val="0"/>
        <w:numPr>
          <w:ilvl w:val="0"/>
          <w:numId w:val="0"/>
        </w:numPr>
        <w:jc w:val="both"/>
        <w:rPr>
          <w:rFonts w:hint="eastAsia" w:ascii="华文中宋" w:hAnsi="华文中宋" w:eastAsia="华文中宋" w:cs="华文中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</w:p>
    <w:sectPr>
      <w:pgSz w:w="11906" w:h="16838"/>
      <w:pgMar w:top="1553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zN2MzODllYTQzZTk4ZGUxNWUwMDJmNjhkZWE2NTkifQ=="/>
  </w:docVars>
  <w:rsids>
    <w:rsidRoot w:val="00000000"/>
    <w:rsid w:val="035B71B1"/>
    <w:rsid w:val="04FE3F3B"/>
    <w:rsid w:val="0A14667A"/>
    <w:rsid w:val="13CF536D"/>
    <w:rsid w:val="20626C77"/>
    <w:rsid w:val="218E2416"/>
    <w:rsid w:val="24E90725"/>
    <w:rsid w:val="25007D5E"/>
    <w:rsid w:val="27280C17"/>
    <w:rsid w:val="37A5395B"/>
    <w:rsid w:val="388E321A"/>
    <w:rsid w:val="39F8380B"/>
    <w:rsid w:val="3E2B12C1"/>
    <w:rsid w:val="46805F22"/>
    <w:rsid w:val="48413B21"/>
    <w:rsid w:val="4ACA0CC7"/>
    <w:rsid w:val="4DC85519"/>
    <w:rsid w:val="4FBE7D1A"/>
    <w:rsid w:val="53103DFC"/>
    <w:rsid w:val="579A2EB1"/>
    <w:rsid w:val="5CB26FC7"/>
    <w:rsid w:val="5D7C3C0C"/>
    <w:rsid w:val="5DCD5A99"/>
    <w:rsid w:val="6D86331B"/>
    <w:rsid w:val="6E5A2F81"/>
    <w:rsid w:val="74DD616A"/>
    <w:rsid w:val="77267CCB"/>
    <w:rsid w:val="7AD7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118</Characters>
  <Lines>0</Lines>
  <Paragraphs>0</Paragraphs>
  <TotalTime>24</TotalTime>
  <ScaleCrop>false</ScaleCrop>
  <LinksUpToDate>false</LinksUpToDate>
  <CharactersWithSpaces>257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2023-12-19T03:25:00Z</dcterms:created>
  <dc:creator>dtdxl</dc:creator>
  <cp:lastModifiedBy>田海明</cp:lastModifiedBy>
  <cp:lastPrinted>2023-12-20T02:00:00Z</cp:lastPrinted>
  <dcterms:modified xsi:type="dcterms:W3CDTF">2026-09-11T01:09:06Z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5D88B59D7A9C40F1B425572AE0715756_13</vt:lpwstr>
  </property>
  <property fmtid="{D5CDD505-2E9C-101B-9397-08002B2CF9AE}" pid="4" name="KSOTemplateDocerSaveRecord">
    <vt:lpwstr>eyJoZGlkIjoiZWUzN2MzODllYTQzZTk4ZGUxNWUwMDJmNjhkZWE2NTkiLCJ1c2VySWQiOiIxNzkyMDIzNjg0In0=</vt:lpwstr>
  </property>
</Properties>
</file>